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3DB9" w14:textId="77777777" w:rsidR="00A86CC9" w:rsidRDefault="00A86CC9">
      <w:pPr>
        <w:pStyle w:val="Tekstpodstawowy"/>
        <w:spacing w:before="48"/>
        <w:rPr>
          <w:i/>
          <w:sz w:val="20"/>
        </w:rPr>
      </w:pPr>
    </w:p>
    <w:tbl>
      <w:tblPr>
        <w:tblStyle w:val="TableNormal"/>
        <w:tblW w:w="0" w:type="auto"/>
        <w:tblInd w:w="3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3160"/>
      </w:tblGrid>
      <w:tr w:rsidR="00A86CC9" w14:paraId="3C4203E6" w14:textId="77777777" w:rsidTr="00DB60D4">
        <w:trPr>
          <w:trHeight w:val="345"/>
        </w:trPr>
        <w:tc>
          <w:tcPr>
            <w:tcW w:w="15568" w:type="dxa"/>
            <w:gridSpan w:val="2"/>
            <w:vAlign w:val="center"/>
          </w:tcPr>
          <w:p w14:paraId="63FEAD0F" w14:textId="77777777" w:rsidR="00A86CC9" w:rsidRPr="00B54300" w:rsidRDefault="006F11D2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B54300">
              <w:rPr>
                <w:b/>
                <w:sz w:val="20"/>
                <w:szCs w:val="20"/>
              </w:rPr>
              <w:t>Lista</w:t>
            </w:r>
            <w:r w:rsidRPr="00B543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54300">
              <w:rPr>
                <w:b/>
                <w:sz w:val="20"/>
                <w:szCs w:val="20"/>
              </w:rPr>
              <w:t>operacji</w:t>
            </w:r>
            <w:r w:rsidRPr="00B543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54300">
              <w:rPr>
                <w:b/>
                <w:spacing w:val="-2"/>
                <w:sz w:val="20"/>
                <w:szCs w:val="20"/>
              </w:rPr>
              <w:t>wybranych</w:t>
            </w:r>
          </w:p>
        </w:tc>
      </w:tr>
      <w:tr w:rsidR="00A86CC9" w14:paraId="3ACC66B2" w14:textId="77777777" w:rsidTr="00DB60D4">
        <w:trPr>
          <w:trHeight w:val="321"/>
        </w:trPr>
        <w:tc>
          <w:tcPr>
            <w:tcW w:w="2408" w:type="dxa"/>
          </w:tcPr>
          <w:p w14:paraId="4B9C542A" w14:textId="77777777" w:rsidR="00A86CC9" w:rsidRDefault="006F11D2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sz w:val="14"/>
              </w:rPr>
              <w:t>Numer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naboru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wniosków:</w:t>
            </w:r>
          </w:p>
        </w:tc>
        <w:tc>
          <w:tcPr>
            <w:tcW w:w="13160" w:type="dxa"/>
          </w:tcPr>
          <w:p w14:paraId="47559F48" w14:textId="195A9B7E" w:rsidR="00A86CC9" w:rsidRDefault="00A86CC9">
            <w:pPr>
              <w:pStyle w:val="TableParagraph"/>
              <w:ind w:left="73"/>
              <w:jc w:val="left"/>
              <w:rPr>
                <w:b/>
                <w:sz w:val="14"/>
              </w:rPr>
            </w:pPr>
          </w:p>
        </w:tc>
      </w:tr>
      <w:tr w:rsidR="00A86CC9" w14:paraId="779E35C4" w14:textId="77777777" w:rsidTr="00DB60D4">
        <w:trPr>
          <w:trHeight w:val="321"/>
        </w:trPr>
        <w:tc>
          <w:tcPr>
            <w:tcW w:w="2408" w:type="dxa"/>
          </w:tcPr>
          <w:p w14:paraId="4E8C96D3" w14:textId="77777777" w:rsidR="00A86CC9" w:rsidRDefault="006F11D2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sz w:val="14"/>
              </w:rPr>
              <w:t>Zakres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tematyczny:</w:t>
            </w:r>
          </w:p>
        </w:tc>
        <w:tc>
          <w:tcPr>
            <w:tcW w:w="13160" w:type="dxa"/>
          </w:tcPr>
          <w:p w14:paraId="02830688" w14:textId="0D727D48" w:rsidR="00A86CC9" w:rsidRDefault="00A86CC9">
            <w:pPr>
              <w:pStyle w:val="TableParagraph"/>
              <w:ind w:left="73"/>
              <w:jc w:val="left"/>
              <w:rPr>
                <w:b/>
                <w:i/>
                <w:sz w:val="14"/>
              </w:rPr>
            </w:pPr>
          </w:p>
        </w:tc>
      </w:tr>
      <w:tr w:rsidR="00A86CC9" w14:paraId="4B12BED4" w14:textId="77777777" w:rsidTr="00DB60D4">
        <w:trPr>
          <w:trHeight w:val="318"/>
        </w:trPr>
        <w:tc>
          <w:tcPr>
            <w:tcW w:w="2408" w:type="dxa"/>
          </w:tcPr>
          <w:p w14:paraId="0B81A069" w14:textId="77777777" w:rsidR="00A86CC9" w:rsidRDefault="006F11D2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sz w:val="14"/>
              </w:rPr>
              <w:t>Czas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trwania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naboru:</w:t>
            </w:r>
          </w:p>
        </w:tc>
        <w:tc>
          <w:tcPr>
            <w:tcW w:w="13160" w:type="dxa"/>
          </w:tcPr>
          <w:p w14:paraId="06F39E76" w14:textId="330C0D2D" w:rsidR="00A86CC9" w:rsidRDefault="00A86CC9">
            <w:pPr>
              <w:pStyle w:val="TableParagraph"/>
              <w:ind w:left="73"/>
              <w:jc w:val="left"/>
              <w:rPr>
                <w:b/>
                <w:sz w:val="14"/>
              </w:rPr>
            </w:pPr>
          </w:p>
        </w:tc>
      </w:tr>
      <w:tr w:rsidR="00A86CC9" w14:paraId="69DCC539" w14:textId="77777777" w:rsidTr="00DB60D4">
        <w:trPr>
          <w:trHeight w:val="321"/>
        </w:trPr>
        <w:tc>
          <w:tcPr>
            <w:tcW w:w="2408" w:type="dxa"/>
          </w:tcPr>
          <w:p w14:paraId="267A6EAE" w14:textId="425C5CAC" w:rsidR="00A86CC9" w:rsidRDefault="006F11D2">
            <w:pPr>
              <w:pStyle w:val="TableParagraph"/>
              <w:spacing w:before="75"/>
              <w:ind w:left="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Limit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dostępnych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środków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PLN:</w:t>
            </w:r>
          </w:p>
        </w:tc>
        <w:tc>
          <w:tcPr>
            <w:tcW w:w="13160" w:type="dxa"/>
          </w:tcPr>
          <w:p w14:paraId="41F4DD5B" w14:textId="04B7E84C" w:rsidR="00A86CC9" w:rsidRDefault="00A86CC9">
            <w:pPr>
              <w:pStyle w:val="TableParagraph"/>
              <w:spacing w:before="75"/>
              <w:ind w:left="73"/>
              <w:jc w:val="left"/>
              <w:rPr>
                <w:b/>
                <w:sz w:val="14"/>
              </w:rPr>
            </w:pPr>
          </w:p>
        </w:tc>
      </w:tr>
      <w:tr w:rsidR="00A86CC9" w14:paraId="28FBF745" w14:textId="77777777" w:rsidTr="00DB60D4">
        <w:trPr>
          <w:trHeight w:val="321"/>
        </w:trPr>
        <w:tc>
          <w:tcPr>
            <w:tcW w:w="2408" w:type="dxa"/>
          </w:tcPr>
          <w:p w14:paraId="5586FB64" w14:textId="77777777" w:rsidR="00A86CC9" w:rsidRDefault="006F11D2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Data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sporządzenia</w:t>
            </w:r>
            <w:r>
              <w:rPr>
                <w:spacing w:val="6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listy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:</w:t>
            </w:r>
            <w:proofErr w:type="gramEnd"/>
          </w:p>
        </w:tc>
        <w:tc>
          <w:tcPr>
            <w:tcW w:w="13160" w:type="dxa"/>
          </w:tcPr>
          <w:p w14:paraId="36670372" w14:textId="1E576216" w:rsidR="00A86CC9" w:rsidRDefault="00A86CC9">
            <w:pPr>
              <w:pStyle w:val="TableParagraph"/>
              <w:ind w:left="73"/>
              <w:jc w:val="left"/>
              <w:rPr>
                <w:b/>
                <w:sz w:val="14"/>
              </w:rPr>
            </w:pPr>
          </w:p>
        </w:tc>
      </w:tr>
    </w:tbl>
    <w:p w14:paraId="6549D726" w14:textId="77777777" w:rsidR="00A86CC9" w:rsidRDefault="00A86CC9">
      <w:pPr>
        <w:pStyle w:val="Tekstpodstawowy"/>
        <w:spacing w:before="3"/>
        <w:rPr>
          <w:i/>
          <w:sz w:val="14"/>
        </w:rPr>
      </w:pPr>
    </w:p>
    <w:tbl>
      <w:tblPr>
        <w:tblStyle w:val="TableNormal"/>
        <w:tblW w:w="15568" w:type="dxa"/>
        <w:tblInd w:w="3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647"/>
        <w:gridCol w:w="542"/>
        <w:gridCol w:w="1136"/>
        <w:gridCol w:w="1704"/>
        <w:gridCol w:w="1984"/>
        <w:gridCol w:w="1418"/>
        <w:gridCol w:w="1417"/>
        <w:gridCol w:w="1560"/>
        <w:gridCol w:w="1134"/>
        <w:gridCol w:w="1559"/>
        <w:gridCol w:w="279"/>
        <w:gridCol w:w="713"/>
        <w:gridCol w:w="992"/>
      </w:tblGrid>
      <w:tr w:rsidR="00DB60D4" w14:paraId="0DC8675B" w14:textId="77777777" w:rsidTr="00672943">
        <w:trPr>
          <w:trHeight w:val="1329"/>
        </w:trPr>
        <w:tc>
          <w:tcPr>
            <w:tcW w:w="483" w:type="dxa"/>
            <w:vAlign w:val="center"/>
          </w:tcPr>
          <w:p w14:paraId="148F35E5" w14:textId="77777777" w:rsidR="00DB60D4" w:rsidRDefault="00DB60D4" w:rsidP="00A74C85"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Lp.</w:t>
            </w:r>
          </w:p>
        </w:tc>
        <w:tc>
          <w:tcPr>
            <w:tcW w:w="1189" w:type="dxa"/>
            <w:gridSpan w:val="2"/>
            <w:vAlign w:val="center"/>
          </w:tcPr>
          <w:p w14:paraId="5CD703BC" w14:textId="77777777" w:rsidR="00DB60D4" w:rsidRDefault="00DB60D4" w:rsidP="00A74C85">
            <w:pPr>
              <w:pStyle w:val="TableParagraph"/>
              <w:spacing w:before="0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Znak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sprawy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(indywidualne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oznaczenie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sprawy)</w:t>
            </w:r>
          </w:p>
        </w:tc>
        <w:tc>
          <w:tcPr>
            <w:tcW w:w="1136" w:type="dxa"/>
            <w:vAlign w:val="center"/>
          </w:tcPr>
          <w:p w14:paraId="736C0544" w14:textId="391708AC" w:rsidR="00DB60D4" w:rsidRDefault="00DB60D4" w:rsidP="00A74C85">
            <w:pPr>
              <w:pStyle w:val="TableParagraph"/>
              <w:spacing w:before="0"/>
              <w:ind w:right="72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Nr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identyfikacyjn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podmiotu</w:t>
            </w:r>
          </w:p>
          <w:p w14:paraId="1212F64B" w14:textId="77777777" w:rsidR="00DB60D4" w:rsidRDefault="00DB60D4" w:rsidP="00A74C85">
            <w:pPr>
              <w:pStyle w:val="TableParagraph"/>
              <w:spacing w:before="0"/>
              <w:ind w:right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ubiegającego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się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wsparcie</w:t>
            </w:r>
          </w:p>
        </w:tc>
        <w:tc>
          <w:tcPr>
            <w:tcW w:w="1704" w:type="dxa"/>
            <w:vAlign w:val="center"/>
          </w:tcPr>
          <w:p w14:paraId="7D0CF5D9" w14:textId="77777777" w:rsidR="00DB60D4" w:rsidRDefault="00DB60D4" w:rsidP="00A74C85">
            <w:pPr>
              <w:pStyle w:val="TableParagraph"/>
              <w:spacing w:before="0"/>
              <w:ind w:right="4"/>
              <w:rPr>
                <w:b/>
                <w:sz w:val="14"/>
              </w:rPr>
            </w:pPr>
            <w:r>
              <w:rPr>
                <w:b/>
                <w:sz w:val="14"/>
              </w:rPr>
              <w:t>Nazwa/imię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nazwisko</w:t>
            </w:r>
          </w:p>
          <w:p w14:paraId="75408EA6" w14:textId="77777777" w:rsidR="00DB60D4" w:rsidRDefault="00DB60D4" w:rsidP="00A74C85">
            <w:pPr>
              <w:pStyle w:val="TableParagraph"/>
              <w:spacing w:before="0" w:line="171" w:lineRule="exact"/>
              <w:ind w:left="4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podmiotu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ubiegającego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się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o</w:t>
            </w:r>
          </w:p>
          <w:p w14:paraId="48AD6A38" w14:textId="77777777" w:rsidR="00DB60D4" w:rsidRDefault="00DB60D4" w:rsidP="00A74C85">
            <w:pPr>
              <w:pStyle w:val="TableParagraph"/>
              <w:spacing w:before="0" w:line="171" w:lineRule="exact"/>
              <w:ind w:left="3"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wsparcie</w:t>
            </w:r>
          </w:p>
        </w:tc>
        <w:tc>
          <w:tcPr>
            <w:tcW w:w="1984" w:type="dxa"/>
            <w:vAlign w:val="center"/>
          </w:tcPr>
          <w:p w14:paraId="4622B485" w14:textId="77777777" w:rsidR="00DB60D4" w:rsidRDefault="00DB60D4" w:rsidP="00A74C85">
            <w:pPr>
              <w:pStyle w:val="TableParagraph"/>
              <w:spacing w:before="0" w:line="171" w:lineRule="exact"/>
              <w:ind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Tytuł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operacji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określony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we</w:t>
            </w:r>
          </w:p>
          <w:p w14:paraId="3C741E12" w14:textId="77777777" w:rsidR="00DB60D4" w:rsidRDefault="00DB60D4" w:rsidP="00A74C85">
            <w:pPr>
              <w:pStyle w:val="TableParagraph"/>
              <w:spacing w:before="0" w:line="171" w:lineRule="exact"/>
              <w:ind w:lef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wniosku</w:t>
            </w:r>
          </w:p>
        </w:tc>
        <w:tc>
          <w:tcPr>
            <w:tcW w:w="1418" w:type="dxa"/>
            <w:vAlign w:val="center"/>
          </w:tcPr>
          <w:p w14:paraId="1FDE7243" w14:textId="6BE17F5C" w:rsidR="00DB60D4" w:rsidRDefault="00DB60D4" w:rsidP="00A74C85">
            <w:pPr>
              <w:pStyle w:val="TableParagraph"/>
              <w:spacing w:before="0"/>
              <w:ind w:right="127"/>
              <w:rPr>
                <w:b/>
                <w:sz w:val="14"/>
              </w:rPr>
            </w:pPr>
            <w:r>
              <w:rPr>
                <w:b/>
                <w:sz w:val="14"/>
              </w:rPr>
              <w:t>Kwota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wsparcia</w:t>
            </w:r>
            <w:r>
              <w:rPr>
                <w:b/>
                <w:spacing w:val="40"/>
                <w:sz w:val="14"/>
              </w:rPr>
              <w:t xml:space="preserve">   </w:t>
            </w:r>
            <w:r>
              <w:rPr>
                <w:b/>
                <w:sz w:val="14"/>
              </w:rPr>
              <w:t>wnioskowana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przez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podmiot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ubiegający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się o wsparcie</w:t>
            </w:r>
          </w:p>
        </w:tc>
        <w:tc>
          <w:tcPr>
            <w:tcW w:w="1417" w:type="dxa"/>
            <w:vAlign w:val="center"/>
          </w:tcPr>
          <w:p w14:paraId="48AB321C" w14:textId="77777777" w:rsidR="00DB60D4" w:rsidRDefault="00DB60D4" w:rsidP="00A74C85"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Zgodność </w:t>
            </w:r>
          </w:p>
          <w:p w14:paraId="6496BB1D" w14:textId="4E059ED5" w:rsidR="00DB60D4" w:rsidRDefault="00DB60D4" w:rsidP="00A74C85"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z w:val="14"/>
              </w:rPr>
              <w:t>z warunkami udzielania wsparcia</w:t>
            </w:r>
          </w:p>
        </w:tc>
        <w:tc>
          <w:tcPr>
            <w:tcW w:w="1560" w:type="dxa"/>
            <w:vAlign w:val="center"/>
          </w:tcPr>
          <w:p w14:paraId="234FF8B9" w14:textId="77777777" w:rsidR="00DB60D4" w:rsidRDefault="00DB60D4" w:rsidP="00A74C85">
            <w:pPr>
              <w:pStyle w:val="TableParagraph"/>
              <w:spacing w:before="0"/>
              <w:rPr>
                <w:b/>
                <w:spacing w:val="-8"/>
                <w:sz w:val="14"/>
              </w:rPr>
            </w:pPr>
            <w:r>
              <w:rPr>
                <w:b/>
                <w:spacing w:val="-2"/>
                <w:sz w:val="14"/>
              </w:rPr>
              <w:t>Liczba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otrzymanych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punktów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w ramach zgodności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operacji</w:t>
            </w:r>
            <w:r>
              <w:rPr>
                <w:b/>
                <w:spacing w:val="-8"/>
                <w:sz w:val="14"/>
              </w:rPr>
              <w:t xml:space="preserve"> </w:t>
            </w:r>
          </w:p>
          <w:p w14:paraId="460B8797" w14:textId="59AED5E1" w:rsidR="00DB60D4" w:rsidRDefault="00DB60D4" w:rsidP="00A74C85"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z w:val="14"/>
              </w:rPr>
              <w:t>z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lokalnymi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kryteriami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wyboru</w:t>
            </w:r>
          </w:p>
        </w:tc>
        <w:tc>
          <w:tcPr>
            <w:tcW w:w="1134" w:type="dxa"/>
            <w:vAlign w:val="center"/>
          </w:tcPr>
          <w:p w14:paraId="09E2F57D" w14:textId="77777777" w:rsidR="00DB60D4" w:rsidRDefault="00DB60D4" w:rsidP="00A74C85">
            <w:pPr>
              <w:pStyle w:val="TableParagraph"/>
              <w:spacing w:before="0"/>
              <w:ind w:right="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Kwota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udzielonego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wsparcia</w:t>
            </w:r>
          </w:p>
        </w:tc>
        <w:tc>
          <w:tcPr>
            <w:tcW w:w="1559" w:type="dxa"/>
            <w:vAlign w:val="center"/>
          </w:tcPr>
          <w:p w14:paraId="1CD7CD05" w14:textId="77777777" w:rsidR="00DB60D4" w:rsidRDefault="00DB60D4" w:rsidP="00A74C85">
            <w:pPr>
              <w:pStyle w:val="TableParagraph"/>
              <w:spacing w:before="0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Wkład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własny</w:t>
            </w:r>
          </w:p>
          <w:p w14:paraId="1DE10CBD" w14:textId="77777777" w:rsidR="00DB60D4" w:rsidRDefault="00DB60D4" w:rsidP="00A74C85">
            <w:pPr>
              <w:pStyle w:val="TableParagraph"/>
              <w:spacing w:before="0" w:line="171" w:lineRule="exact"/>
              <w:ind w:lef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podmiotu</w:t>
            </w:r>
          </w:p>
          <w:p w14:paraId="5DB272EB" w14:textId="14489E7C" w:rsidR="00672943" w:rsidRDefault="00DB60D4" w:rsidP="00672943">
            <w:pPr>
              <w:pStyle w:val="TableParagraph"/>
              <w:spacing w:before="0"/>
              <w:ind w:left="98"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ubiegającego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się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przyznanie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pomocy</w:t>
            </w:r>
            <w:r>
              <w:rPr>
                <w:b/>
                <w:spacing w:val="40"/>
                <w:sz w:val="14"/>
              </w:rPr>
              <w:t xml:space="preserve"> </w:t>
            </w:r>
          </w:p>
          <w:p w14:paraId="7E1118DC" w14:textId="59C65555" w:rsidR="00DB60D4" w:rsidRDefault="00DB60D4" w:rsidP="00A74C85">
            <w:pPr>
              <w:pStyle w:val="TableParagraph"/>
              <w:spacing w:before="0" w:line="171" w:lineRule="exact"/>
              <w:ind w:left="19"/>
              <w:rPr>
                <w:b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D7F188" w14:textId="0806D9D0" w:rsidR="00DB60D4" w:rsidRDefault="00DB60D4" w:rsidP="00A74C85">
            <w:pPr>
              <w:pStyle w:val="TableParagraph"/>
              <w:spacing w:before="0" w:line="171" w:lineRule="exact"/>
              <w:rPr>
                <w:b/>
                <w:spacing w:val="-2"/>
                <w:sz w:val="14"/>
              </w:rPr>
            </w:pPr>
            <w:r w:rsidRPr="00672943">
              <w:rPr>
                <w:b/>
                <w:spacing w:val="-2"/>
                <w:sz w:val="14"/>
              </w:rPr>
              <w:t>Kwota schodząca z budżetu LSR</w:t>
            </w:r>
          </w:p>
        </w:tc>
        <w:tc>
          <w:tcPr>
            <w:tcW w:w="992" w:type="dxa"/>
            <w:vAlign w:val="center"/>
          </w:tcPr>
          <w:p w14:paraId="54551022" w14:textId="557D028E" w:rsidR="00DB60D4" w:rsidRDefault="00DB60D4" w:rsidP="00A74C85">
            <w:pPr>
              <w:pStyle w:val="TableParagraph"/>
              <w:spacing w:before="0" w:line="17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Intensywność</w:t>
            </w:r>
          </w:p>
          <w:p w14:paraId="5E58BFF1" w14:textId="77777777" w:rsidR="00DB60D4" w:rsidRDefault="00DB60D4" w:rsidP="00A74C85">
            <w:pPr>
              <w:pStyle w:val="TableParagraph"/>
              <w:spacing w:before="0" w:line="171" w:lineRule="exact"/>
              <w:ind w:left="13"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pomocy</w:t>
            </w:r>
          </w:p>
        </w:tc>
      </w:tr>
      <w:tr w:rsidR="00DB60D4" w:rsidRPr="00D95DEE" w14:paraId="54B86280" w14:textId="77777777" w:rsidTr="00DB60D4">
        <w:trPr>
          <w:trHeight w:val="337"/>
        </w:trPr>
        <w:tc>
          <w:tcPr>
            <w:tcW w:w="1130" w:type="dxa"/>
            <w:gridSpan w:val="2"/>
          </w:tcPr>
          <w:p w14:paraId="75C65433" w14:textId="77777777" w:rsidR="00DB60D4" w:rsidRPr="0039017A" w:rsidRDefault="00DB60D4" w:rsidP="00D95DEE">
            <w:pPr>
              <w:pStyle w:val="TableParagraph"/>
              <w:ind w:left="13" w:right="3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8" w:type="dxa"/>
            <w:gridSpan w:val="12"/>
            <w:shd w:val="clear" w:color="auto" w:fill="C2D69B" w:themeFill="accent3" w:themeFillTint="99"/>
          </w:tcPr>
          <w:p w14:paraId="6416AB59" w14:textId="7259B01E" w:rsidR="00DB60D4" w:rsidRPr="00D95DEE" w:rsidRDefault="00DB60D4" w:rsidP="00D95DEE">
            <w:pPr>
              <w:pStyle w:val="TableParagraph"/>
              <w:ind w:left="13" w:right="3"/>
              <w:rPr>
                <w:sz w:val="18"/>
                <w:szCs w:val="18"/>
              </w:rPr>
            </w:pPr>
            <w:r w:rsidRPr="0039017A">
              <w:rPr>
                <w:rFonts w:ascii="Arial Narrow" w:hAnsi="Arial Narrow"/>
                <w:sz w:val="18"/>
                <w:szCs w:val="18"/>
              </w:rPr>
              <w:t>OPERACJA</w:t>
            </w:r>
            <w:r w:rsidRPr="0039017A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b/>
                <w:sz w:val="18"/>
                <w:szCs w:val="18"/>
              </w:rPr>
              <w:t>MIEŚCI</w:t>
            </w:r>
            <w:r w:rsidRPr="0039017A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b/>
                <w:sz w:val="18"/>
                <w:szCs w:val="18"/>
              </w:rPr>
              <w:t>SIĘ</w:t>
            </w:r>
            <w:r w:rsidRPr="0039017A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W</w:t>
            </w:r>
            <w:r w:rsidRPr="0039017A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LIMICIE</w:t>
            </w:r>
            <w:r w:rsidRPr="0039017A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ŚRODKÓW</w:t>
            </w:r>
            <w:r w:rsidRPr="0039017A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WSKAZANYCH</w:t>
            </w:r>
            <w:r w:rsidRPr="0039017A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W</w:t>
            </w:r>
            <w:r w:rsidRPr="0039017A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OGŁOSZENIU</w:t>
            </w:r>
            <w:r w:rsidRPr="0039017A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O</w:t>
            </w:r>
            <w:r w:rsidRPr="0039017A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pacing w:val="-2"/>
                <w:sz w:val="18"/>
                <w:szCs w:val="18"/>
              </w:rPr>
              <w:t>KONKURSIE</w:t>
            </w:r>
          </w:p>
        </w:tc>
      </w:tr>
      <w:tr w:rsidR="00DB60D4" w14:paraId="3098C34A" w14:textId="77777777" w:rsidTr="00DB60D4">
        <w:trPr>
          <w:trHeight w:val="337"/>
        </w:trPr>
        <w:tc>
          <w:tcPr>
            <w:tcW w:w="483" w:type="dxa"/>
          </w:tcPr>
          <w:p w14:paraId="40A7BB4A" w14:textId="4DA3D1B3" w:rsidR="00DB60D4" w:rsidRPr="00D95DEE" w:rsidRDefault="00DB60D4" w:rsidP="00D95DEE">
            <w:pPr>
              <w:pStyle w:val="TableParagraph"/>
              <w:ind w:left="1" w:right="1"/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14:paraId="7DC8EA35" w14:textId="0C5901B9" w:rsidR="00DB60D4" w:rsidRPr="00D95DEE" w:rsidRDefault="00DB60D4" w:rsidP="00D95DEE">
            <w:pPr>
              <w:pStyle w:val="TableParagraph"/>
              <w:ind w:left="6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FCDFBC7" w14:textId="5773B0F8" w:rsidR="00DB60D4" w:rsidRPr="00D95DEE" w:rsidRDefault="00DB60D4" w:rsidP="00D95DEE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C40B2F9" w14:textId="1C25211A" w:rsidR="00DB60D4" w:rsidRPr="00D95DEE" w:rsidRDefault="00DB60D4" w:rsidP="00D95DEE">
            <w:pPr>
              <w:pStyle w:val="TableParagraph"/>
              <w:ind w:left="74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91EBE58" w14:textId="17C282EB" w:rsidR="00DB60D4" w:rsidRPr="00D95DEE" w:rsidRDefault="00DB60D4" w:rsidP="00D95DEE">
            <w:pPr>
              <w:pStyle w:val="TableParagraph"/>
              <w:ind w:left="7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B78FF2C" w14:textId="0A2DBD44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BE22694" w14:textId="4C238838" w:rsidR="00DB60D4" w:rsidRPr="00D95DEE" w:rsidRDefault="00DB60D4" w:rsidP="00D95DEE">
            <w:pPr>
              <w:pStyle w:val="TableParagraph"/>
              <w:ind w:left="8"/>
            </w:pPr>
          </w:p>
        </w:tc>
        <w:tc>
          <w:tcPr>
            <w:tcW w:w="1560" w:type="dxa"/>
          </w:tcPr>
          <w:p w14:paraId="2DEEF5AD" w14:textId="281BA1D4" w:rsidR="00DB60D4" w:rsidRDefault="00DB60D4" w:rsidP="00D95DEE">
            <w:pPr>
              <w:pStyle w:val="TableParagraph"/>
              <w:ind w:left="3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14:paraId="4353B5B4" w14:textId="0CD1151C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9567173" w14:textId="2ADC4748" w:rsidR="00DB60D4" w:rsidRDefault="00DB60D4" w:rsidP="00D95DEE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104F7B9E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992" w:type="dxa"/>
          </w:tcPr>
          <w:p w14:paraId="644B1CB2" w14:textId="5499188B" w:rsidR="00DB60D4" w:rsidRDefault="00DB60D4" w:rsidP="00D95DEE">
            <w:pPr>
              <w:pStyle w:val="TableParagraph"/>
              <w:ind w:left="13" w:right="3"/>
              <w:rPr>
                <w:sz w:val="14"/>
              </w:rPr>
            </w:pPr>
            <w:r>
              <w:rPr>
                <w:spacing w:val="-2"/>
                <w:sz w:val="14"/>
              </w:rPr>
              <w:t>…………….%</w:t>
            </w:r>
          </w:p>
        </w:tc>
      </w:tr>
      <w:tr w:rsidR="00DB60D4" w14:paraId="03D18182" w14:textId="77777777" w:rsidTr="00DB60D4">
        <w:trPr>
          <w:trHeight w:val="337"/>
        </w:trPr>
        <w:tc>
          <w:tcPr>
            <w:tcW w:w="483" w:type="dxa"/>
          </w:tcPr>
          <w:p w14:paraId="6F88B390" w14:textId="71E34FDA" w:rsidR="00DB60D4" w:rsidRPr="00D95DEE" w:rsidRDefault="00DB60D4" w:rsidP="00D95DEE">
            <w:pPr>
              <w:pStyle w:val="TableParagraph"/>
              <w:ind w:left="1" w:right="1"/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14:paraId="6A5D98AA" w14:textId="01AA008A" w:rsidR="00DB60D4" w:rsidRPr="00D95DEE" w:rsidRDefault="00DB60D4" w:rsidP="00D95DEE">
            <w:pPr>
              <w:pStyle w:val="TableParagraph"/>
              <w:ind w:left="6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23B6AD9E" w14:textId="02473ADE" w:rsidR="00DB60D4" w:rsidRPr="00D95DEE" w:rsidRDefault="00DB60D4" w:rsidP="00D95DEE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22F438B" w14:textId="4CCA2701" w:rsidR="00DB60D4" w:rsidRPr="00D95DEE" w:rsidRDefault="00DB60D4" w:rsidP="00D95DEE">
            <w:pPr>
              <w:pStyle w:val="TableParagraph"/>
              <w:ind w:left="74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A3EE75D" w14:textId="23CB640E" w:rsidR="00DB60D4" w:rsidRPr="00D95DEE" w:rsidRDefault="00DB60D4" w:rsidP="00D95DEE">
            <w:pPr>
              <w:pStyle w:val="TableParagraph"/>
              <w:ind w:left="7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3EB9A5" w14:textId="201369B7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364C723" w14:textId="33535C94" w:rsidR="00DB60D4" w:rsidRPr="00D95DEE" w:rsidRDefault="00DB60D4" w:rsidP="00D95DEE">
            <w:pPr>
              <w:pStyle w:val="TableParagraph"/>
              <w:ind w:left="8"/>
            </w:pPr>
          </w:p>
        </w:tc>
        <w:tc>
          <w:tcPr>
            <w:tcW w:w="1560" w:type="dxa"/>
          </w:tcPr>
          <w:p w14:paraId="1C38352D" w14:textId="5974178F" w:rsidR="00DB60D4" w:rsidRDefault="00DB60D4" w:rsidP="00D95DEE">
            <w:pPr>
              <w:pStyle w:val="TableParagraph"/>
              <w:ind w:left="3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14:paraId="335CC050" w14:textId="20B0A269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2F638" w14:textId="471BFBC9" w:rsidR="00DB60D4" w:rsidRDefault="00DB60D4" w:rsidP="00D95DEE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2100DD59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992" w:type="dxa"/>
          </w:tcPr>
          <w:p w14:paraId="0FECA062" w14:textId="54461E2F" w:rsidR="00DB60D4" w:rsidRDefault="00DB60D4" w:rsidP="00D95DEE">
            <w:pPr>
              <w:pStyle w:val="TableParagraph"/>
              <w:ind w:left="13" w:right="3"/>
              <w:rPr>
                <w:sz w:val="14"/>
              </w:rPr>
            </w:pPr>
            <w:r>
              <w:rPr>
                <w:spacing w:val="-2"/>
                <w:sz w:val="14"/>
              </w:rPr>
              <w:t>…………….%</w:t>
            </w:r>
          </w:p>
        </w:tc>
      </w:tr>
      <w:tr w:rsidR="00DB60D4" w14:paraId="628CDE64" w14:textId="77777777" w:rsidTr="00DB60D4">
        <w:trPr>
          <w:trHeight w:val="337"/>
        </w:trPr>
        <w:tc>
          <w:tcPr>
            <w:tcW w:w="483" w:type="dxa"/>
          </w:tcPr>
          <w:p w14:paraId="53208BF8" w14:textId="69577286" w:rsidR="00DB60D4" w:rsidRPr="00D95DEE" w:rsidRDefault="00DB60D4" w:rsidP="00D95DEE">
            <w:pPr>
              <w:pStyle w:val="TableParagraph"/>
              <w:ind w:left="1" w:right="1"/>
              <w:rPr>
                <w:spacing w:val="-5"/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14:paraId="22A680E9" w14:textId="21197984" w:rsidR="00DB60D4" w:rsidRPr="00D95DEE" w:rsidRDefault="00DB60D4" w:rsidP="00D95DEE">
            <w:pPr>
              <w:pStyle w:val="TableParagraph"/>
              <w:ind w:left="6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68AC3FFC" w14:textId="1B8A3B81" w:rsidR="00DB60D4" w:rsidRPr="00D95DEE" w:rsidRDefault="00DB60D4" w:rsidP="00D95DEE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31FA27B" w14:textId="4A723C90" w:rsidR="00DB60D4" w:rsidRPr="00D95DEE" w:rsidRDefault="00DB60D4" w:rsidP="00D95DEE">
            <w:pPr>
              <w:pStyle w:val="TableParagraph"/>
              <w:ind w:left="74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A90CCB" w14:textId="13A8B69C" w:rsidR="00DB60D4" w:rsidRPr="00D95DEE" w:rsidRDefault="00DB60D4" w:rsidP="00D95DEE">
            <w:pPr>
              <w:pStyle w:val="TableParagraph"/>
              <w:ind w:left="7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5CA5DA" w14:textId="1FA4E317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53A1CB" w14:textId="6C12932C" w:rsidR="00DB60D4" w:rsidRPr="00D95DEE" w:rsidRDefault="00DB60D4" w:rsidP="00D95DEE">
            <w:pPr>
              <w:pStyle w:val="TableParagraph"/>
              <w:ind w:left="8"/>
            </w:pPr>
          </w:p>
        </w:tc>
        <w:tc>
          <w:tcPr>
            <w:tcW w:w="1560" w:type="dxa"/>
          </w:tcPr>
          <w:p w14:paraId="5772BD7D" w14:textId="77777777" w:rsidR="00DB60D4" w:rsidRDefault="00DB60D4" w:rsidP="00D95DEE">
            <w:pPr>
              <w:pStyle w:val="TableParagraph"/>
              <w:ind w:left="3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14:paraId="67DC4EF5" w14:textId="387B44FE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C565012" w14:textId="77777777" w:rsidR="00DB60D4" w:rsidRDefault="00DB60D4" w:rsidP="00D95DEE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438261B4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992" w:type="dxa"/>
          </w:tcPr>
          <w:p w14:paraId="364A7C3C" w14:textId="393864DE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</w:tr>
      <w:tr w:rsidR="00DB60D4" w14:paraId="7A632571" w14:textId="77777777" w:rsidTr="00DB60D4">
        <w:trPr>
          <w:trHeight w:val="337"/>
        </w:trPr>
        <w:tc>
          <w:tcPr>
            <w:tcW w:w="483" w:type="dxa"/>
          </w:tcPr>
          <w:p w14:paraId="3C6D638F" w14:textId="2DC1167B" w:rsidR="00DB60D4" w:rsidRPr="00D95DEE" w:rsidRDefault="00DB60D4" w:rsidP="00D95DEE">
            <w:pPr>
              <w:pStyle w:val="TableParagraph"/>
              <w:ind w:left="1" w:right="1"/>
              <w:rPr>
                <w:spacing w:val="-5"/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14:paraId="4B91375F" w14:textId="18CA8E48" w:rsidR="00DB60D4" w:rsidRPr="00D95DEE" w:rsidRDefault="00DB60D4" w:rsidP="00D95DEE">
            <w:pPr>
              <w:pStyle w:val="TableParagraph"/>
              <w:ind w:left="6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1D0609DC" w14:textId="32D7B86A" w:rsidR="00DB60D4" w:rsidRPr="00D95DEE" w:rsidRDefault="00DB60D4" w:rsidP="00D95DEE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14:paraId="0BB5084E" w14:textId="081543D3" w:rsidR="00DB60D4" w:rsidRPr="00D95DEE" w:rsidRDefault="00DB60D4" w:rsidP="00D95DEE">
            <w:pPr>
              <w:pStyle w:val="TableParagraph"/>
              <w:ind w:left="74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0C4179" w14:textId="216DB068" w:rsidR="00DB60D4" w:rsidRPr="00D95DEE" w:rsidRDefault="00DB60D4" w:rsidP="00D95DEE">
            <w:pPr>
              <w:pStyle w:val="TableParagraph"/>
              <w:ind w:left="7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0388E14" w14:textId="4F6CF130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AF8E46" w14:textId="27F3CF85" w:rsidR="00DB60D4" w:rsidRDefault="00DB60D4" w:rsidP="00D95DEE">
            <w:pPr>
              <w:pStyle w:val="TableParagraph"/>
              <w:ind w:left="8"/>
              <w:rPr>
                <w:sz w:val="14"/>
              </w:rPr>
            </w:pPr>
          </w:p>
        </w:tc>
        <w:tc>
          <w:tcPr>
            <w:tcW w:w="1560" w:type="dxa"/>
          </w:tcPr>
          <w:p w14:paraId="0DF1FAAF" w14:textId="77777777" w:rsidR="00DB60D4" w:rsidRDefault="00DB60D4" w:rsidP="00D95DEE">
            <w:pPr>
              <w:pStyle w:val="TableParagraph"/>
              <w:ind w:left="3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14:paraId="172ACABE" w14:textId="1BD3D089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57CFE7C" w14:textId="77777777" w:rsidR="00DB60D4" w:rsidRDefault="00DB60D4" w:rsidP="00D95DEE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046D1284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992" w:type="dxa"/>
          </w:tcPr>
          <w:p w14:paraId="673BC0DF" w14:textId="7BEB140C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</w:tr>
      <w:tr w:rsidR="00DB60D4" w14:paraId="657981FA" w14:textId="77777777" w:rsidTr="00DB60D4">
        <w:trPr>
          <w:trHeight w:val="337"/>
        </w:trPr>
        <w:tc>
          <w:tcPr>
            <w:tcW w:w="6496" w:type="dxa"/>
            <w:gridSpan w:val="6"/>
          </w:tcPr>
          <w:p w14:paraId="4474C7AB" w14:textId="74E93D14" w:rsidR="00DB60D4" w:rsidRPr="00790173" w:rsidRDefault="00DB60D4" w:rsidP="00790173">
            <w:pPr>
              <w:pStyle w:val="TableParagraph"/>
              <w:ind w:left="75"/>
              <w:jc w:val="right"/>
              <w:rPr>
                <w:sz w:val="18"/>
                <w:szCs w:val="18"/>
              </w:rPr>
            </w:pPr>
            <w:r w:rsidRPr="00790173">
              <w:rPr>
                <w:sz w:val="18"/>
                <w:szCs w:val="18"/>
              </w:rPr>
              <w:t>Razem</w:t>
            </w:r>
            <w:r w:rsidRPr="00790173">
              <w:rPr>
                <w:spacing w:val="-7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(mieszczące</w:t>
            </w:r>
            <w:r w:rsidRPr="00790173">
              <w:rPr>
                <w:spacing w:val="-6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się</w:t>
            </w:r>
            <w:r w:rsidRPr="00790173">
              <w:rPr>
                <w:spacing w:val="-7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w</w:t>
            </w:r>
            <w:r w:rsidRPr="00790173">
              <w:rPr>
                <w:spacing w:val="-6"/>
                <w:sz w:val="18"/>
                <w:szCs w:val="18"/>
              </w:rPr>
              <w:t xml:space="preserve"> </w:t>
            </w:r>
            <w:r w:rsidRPr="00790173">
              <w:rPr>
                <w:spacing w:val="-2"/>
                <w:sz w:val="18"/>
                <w:szCs w:val="18"/>
              </w:rPr>
              <w:t>limicie)</w:t>
            </w:r>
          </w:p>
        </w:tc>
        <w:tc>
          <w:tcPr>
            <w:tcW w:w="1418" w:type="dxa"/>
            <w:vAlign w:val="center"/>
          </w:tcPr>
          <w:p w14:paraId="4F1CB453" w14:textId="77777777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514EFC4B" w14:textId="69EC095A" w:rsidR="00DB60D4" w:rsidRPr="00790173" w:rsidRDefault="00DB60D4" w:rsidP="00D95DEE">
            <w:pPr>
              <w:pStyle w:val="TableParagraph"/>
              <w:ind w:left="3"/>
              <w:rPr>
                <w:sz w:val="18"/>
                <w:szCs w:val="18"/>
              </w:rPr>
            </w:pPr>
            <w:r w:rsidRPr="00790173">
              <w:rPr>
                <w:sz w:val="18"/>
                <w:szCs w:val="18"/>
              </w:rPr>
              <w:t>Razem</w:t>
            </w:r>
            <w:r w:rsidRPr="00790173">
              <w:rPr>
                <w:spacing w:val="-7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(mieszczące</w:t>
            </w:r>
            <w:r w:rsidRPr="00790173">
              <w:rPr>
                <w:spacing w:val="-6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się</w:t>
            </w:r>
            <w:r w:rsidRPr="00790173">
              <w:rPr>
                <w:spacing w:val="-7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w</w:t>
            </w:r>
            <w:r w:rsidRPr="00790173">
              <w:rPr>
                <w:spacing w:val="-6"/>
                <w:sz w:val="18"/>
                <w:szCs w:val="18"/>
              </w:rPr>
              <w:t xml:space="preserve"> </w:t>
            </w:r>
            <w:r w:rsidRPr="00790173">
              <w:rPr>
                <w:spacing w:val="-2"/>
                <w:sz w:val="18"/>
                <w:szCs w:val="18"/>
              </w:rPr>
              <w:t>limicie)</w:t>
            </w:r>
          </w:p>
        </w:tc>
        <w:tc>
          <w:tcPr>
            <w:tcW w:w="1134" w:type="dxa"/>
            <w:vAlign w:val="center"/>
          </w:tcPr>
          <w:p w14:paraId="5E31B764" w14:textId="77777777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</w:tcPr>
          <w:p w14:paraId="334A7EF7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1705" w:type="dxa"/>
            <w:gridSpan w:val="2"/>
          </w:tcPr>
          <w:p w14:paraId="4828EF84" w14:textId="676BF2B2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</w:tr>
      <w:tr w:rsidR="00DB60D4" w14:paraId="6604FCC6" w14:textId="77777777" w:rsidTr="00DB60D4">
        <w:trPr>
          <w:trHeight w:val="337"/>
        </w:trPr>
        <w:tc>
          <w:tcPr>
            <w:tcW w:w="1130" w:type="dxa"/>
            <w:gridSpan w:val="2"/>
          </w:tcPr>
          <w:p w14:paraId="28AAF40F" w14:textId="77777777" w:rsidR="00DB60D4" w:rsidRPr="0039017A" w:rsidRDefault="00DB60D4" w:rsidP="00D95DEE">
            <w:pPr>
              <w:pStyle w:val="TableParagraph"/>
              <w:ind w:left="13" w:right="3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8" w:type="dxa"/>
            <w:gridSpan w:val="12"/>
            <w:shd w:val="clear" w:color="auto" w:fill="D99594" w:themeFill="accent2" w:themeFillTint="99"/>
          </w:tcPr>
          <w:p w14:paraId="01E5C00A" w14:textId="4BF59D93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  <w:r w:rsidRPr="0039017A">
              <w:rPr>
                <w:rFonts w:ascii="Arial Narrow" w:hAnsi="Arial Narrow"/>
                <w:sz w:val="18"/>
                <w:szCs w:val="18"/>
              </w:rPr>
              <w:t>OPERACJA</w:t>
            </w:r>
            <w:r w:rsidRPr="0039017A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790173">
              <w:rPr>
                <w:rFonts w:ascii="Arial Narrow" w:hAnsi="Arial Narrow"/>
                <w:b/>
                <w:bCs/>
                <w:spacing w:val="-8"/>
                <w:sz w:val="18"/>
                <w:szCs w:val="18"/>
              </w:rPr>
              <w:t xml:space="preserve">NIE </w:t>
            </w:r>
            <w:r w:rsidRPr="0039017A">
              <w:rPr>
                <w:rFonts w:ascii="Arial Narrow" w:hAnsi="Arial Narrow"/>
                <w:b/>
                <w:sz w:val="18"/>
                <w:szCs w:val="18"/>
              </w:rPr>
              <w:t>MIEŚCI</w:t>
            </w:r>
            <w:r w:rsidRPr="0039017A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b/>
                <w:sz w:val="18"/>
                <w:szCs w:val="18"/>
              </w:rPr>
              <w:t>SIĘ</w:t>
            </w:r>
            <w:r w:rsidRPr="0039017A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W</w:t>
            </w:r>
            <w:r w:rsidRPr="0039017A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LIMICIE</w:t>
            </w:r>
            <w:r w:rsidRPr="0039017A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ŚRODKÓW</w:t>
            </w:r>
            <w:r w:rsidRPr="0039017A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WSKAZANYCH</w:t>
            </w:r>
            <w:r w:rsidRPr="0039017A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W</w:t>
            </w:r>
            <w:r w:rsidRPr="0039017A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OGŁOSZENIU</w:t>
            </w:r>
            <w:r w:rsidRPr="0039017A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z w:val="18"/>
                <w:szCs w:val="18"/>
              </w:rPr>
              <w:t>O</w:t>
            </w:r>
            <w:r w:rsidRPr="0039017A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39017A">
              <w:rPr>
                <w:rFonts w:ascii="Arial Narrow" w:hAnsi="Arial Narrow"/>
                <w:spacing w:val="-2"/>
                <w:sz w:val="18"/>
                <w:szCs w:val="18"/>
              </w:rPr>
              <w:t>KONKURSIE</w:t>
            </w:r>
          </w:p>
        </w:tc>
      </w:tr>
      <w:tr w:rsidR="00DB60D4" w14:paraId="53305B5D" w14:textId="77777777" w:rsidTr="00DB60D4">
        <w:trPr>
          <w:trHeight w:val="337"/>
        </w:trPr>
        <w:tc>
          <w:tcPr>
            <w:tcW w:w="483" w:type="dxa"/>
          </w:tcPr>
          <w:p w14:paraId="3BA65472" w14:textId="77777777" w:rsidR="00DB60D4" w:rsidRPr="00D95DEE" w:rsidRDefault="00DB60D4" w:rsidP="00D95DEE">
            <w:pPr>
              <w:pStyle w:val="TableParagraph"/>
              <w:ind w:left="1" w:right="1"/>
              <w:rPr>
                <w:spacing w:val="-5"/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14:paraId="7702768C" w14:textId="77777777" w:rsidR="00DB60D4" w:rsidRPr="00D95DEE" w:rsidRDefault="00DB60D4" w:rsidP="00D95DEE">
            <w:pPr>
              <w:pStyle w:val="TableParagraph"/>
              <w:ind w:left="6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348AD099" w14:textId="77777777" w:rsidR="00DB60D4" w:rsidRPr="00D95DEE" w:rsidRDefault="00DB60D4" w:rsidP="00D95DEE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14:paraId="4C713B3F" w14:textId="77777777" w:rsidR="00DB60D4" w:rsidRPr="00D95DEE" w:rsidRDefault="00DB60D4" w:rsidP="00D95DEE">
            <w:pPr>
              <w:pStyle w:val="TableParagraph"/>
              <w:ind w:left="74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EFACC89" w14:textId="77777777" w:rsidR="00DB60D4" w:rsidRPr="00D95DEE" w:rsidRDefault="00DB60D4" w:rsidP="00D95DEE">
            <w:pPr>
              <w:pStyle w:val="TableParagraph"/>
              <w:ind w:left="7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8565C8" w14:textId="77777777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9E8479" w14:textId="77777777" w:rsidR="00DB60D4" w:rsidRDefault="00DB60D4" w:rsidP="00D95DEE">
            <w:pPr>
              <w:pStyle w:val="TableParagraph"/>
              <w:ind w:left="8"/>
              <w:rPr>
                <w:sz w:val="14"/>
              </w:rPr>
            </w:pPr>
          </w:p>
        </w:tc>
        <w:tc>
          <w:tcPr>
            <w:tcW w:w="1560" w:type="dxa"/>
          </w:tcPr>
          <w:p w14:paraId="2A4CCF21" w14:textId="77777777" w:rsidR="00DB60D4" w:rsidRDefault="00DB60D4" w:rsidP="00D95DEE">
            <w:pPr>
              <w:pStyle w:val="TableParagraph"/>
              <w:ind w:left="3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14:paraId="5FB2EF2A" w14:textId="77777777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E8E17B7" w14:textId="77777777" w:rsidR="00DB60D4" w:rsidRDefault="00DB60D4" w:rsidP="00D95DEE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5B406D3B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992" w:type="dxa"/>
          </w:tcPr>
          <w:p w14:paraId="5C30B22D" w14:textId="4161AD41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</w:tr>
      <w:tr w:rsidR="00DB60D4" w14:paraId="260B998A" w14:textId="77777777" w:rsidTr="00DB60D4">
        <w:trPr>
          <w:trHeight w:val="337"/>
        </w:trPr>
        <w:tc>
          <w:tcPr>
            <w:tcW w:w="6496" w:type="dxa"/>
            <w:gridSpan w:val="6"/>
          </w:tcPr>
          <w:p w14:paraId="095B3E90" w14:textId="6F5B7E31" w:rsidR="00DB60D4" w:rsidRPr="00D95DEE" w:rsidRDefault="00DB60D4" w:rsidP="001D4431">
            <w:pPr>
              <w:pStyle w:val="TableParagraph"/>
              <w:ind w:left="75"/>
              <w:jc w:val="right"/>
              <w:rPr>
                <w:sz w:val="18"/>
                <w:szCs w:val="18"/>
              </w:rPr>
            </w:pPr>
            <w:r w:rsidRPr="00790173">
              <w:rPr>
                <w:sz w:val="18"/>
                <w:szCs w:val="18"/>
              </w:rPr>
              <w:t>Razem</w:t>
            </w:r>
            <w:r w:rsidRPr="00790173">
              <w:rPr>
                <w:spacing w:val="-7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nie </w:t>
            </w:r>
            <w:r w:rsidRPr="00790173">
              <w:rPr>
                <w:sz w:val="18"/>
                <w:szCs w:val="18"/>
              </w:rPr>
              <w:t>mieszczące</w:t>
            </w:r>
            <w:r w:rsidRPr="00790173">
              <w:rPr>
                <w:spacing w:val="-6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się</w:t>
            </w:r>
            <w:r w:rsidRPr="00790173">
              <w:rPr>
                <w:spacing w:val="-7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w</w:t>
            </w:r>
            <w:r w:rsidRPr="00790173">
              <w:rPr>
                <w:spacing w:val="-6"/>
                <w:sz w:val="18"/>
                <w:szCs w:val="18"/>
              </w:rPr>
              <w:t xml:space="preserve"> </w:t>
            </w:r>
            <w:r w:rsidRPr="00790173">
              <w:rPr>
                <w:spacing w:val="-2"/>
                <w:sz w:val="18"/>
                <w:szCs w:val="18"/>
              </w:rPr>
              <w:t>limicie)</w:t>
            </w:r>
          </w:p>
        </w:tc>
        <w:tc>
          <w:tcPr>
            <w:tcW w:w="1418" w:type="dxa"/>
            <w:vAlign w:val="center"/>
          </w:tcPr>
          <w:p w14:paraId="0C7BD00A" w14:textId="77777777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1EDAB31" w14:textId="0DF88888" w:rsidR="00DB60D4" w:rsidRDefault="00DB60D4" w:rsidP="00D95DEE">
            <w:pPr>
              <w:pStyle w:val="TableParagraph"/>
              <w:ind w:left="3"/>
              <w:rPr>
                <w:sz w:val="14"/>
              </w:rPr>
            </w:pPr>
            <w:r w:rsidRPr="00790173">
              <w:rPr>
                <w:sz w:val="18"/>
                <w:szCs w:val="18"/>
              </w:rPr>
              <w:t>Razem</w:t>
            </w:r>
            <w:r w:rsidRPr="00790173">
              <w:rPr>
                <w:spacing w:val="-7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nie </w:t>
            </w:r>
            <w:r w:rsidRPr="00790173">
              <w:rPr>
                <w:sz w:val="18"/>
                <w:szCs w:val="18"/>
              </w:rPr>
              <w:t>mieszczące</w:t>
            </w:r>
            <w:r w:rsidRPr="00790173">
              <w:rPr>
                <w:spacing w:val="-6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się</w:t>
            </w:r>
            <w:r w:rsidRPr="00790173">
              <w:rPr>
                <w:spacing w:val="-7"/>
                <w:sz w:val="18"/>
                <w:szCs w:val="18"/>
              </w:rPr>
              <w:t xml:space="preserve"> </w:t>
            </w:r>
            <w:r w:rsidRPr="00790173">
              <w:rPr>
                <w:sz w:val="18"/>
                <w:szCs w:val="18"/>
              </w:rPr>
              <w:t>w</w:t>
            </w:r>
            <w:r w:rsidRPr="00790173">
              <w:rPr>
                <w:spacing w:val="-6"/>
                <w:sz w:val="18"/>
                <w:szCs w:val="18"/>
              </w:rPr>
              <w:t xml:space="preserve"> </w:t>
            </w:r>
            <w:r w:rsidRPr="00790173">
              <w:rPr>
                <w:spacing w:val="-2"/>
                <w:sz w:val="18"/>
                <w:szCs w:val="18"/>
              </w:rPr>
              <w:t>limicie)</w:t>
            </w:r>
          </w:p>
        </w:tc>
        <w:tc>
          <w:tcPr>
            <w:tcW w:w="1134" w:type="dxa"/>
            <w:vAlign w:val="center"/>
          </w:tcPr>
          <w:p w14:paraId="45CD76A1" w14:textId="77777777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</w:tcPr>
          <w:p w14:paraId="332AB2A8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1705" w:type="dxa"/>
            <w:gridSpan w:val="2"/>
          </w:tcPr>
          <w:p w14:paraId="7C6767F2" w14:textId="51AB495F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</w:tr>
      <w:tr w:rsidR="00DB60D4" w14:paraId="47F419F8" w14:textId="77777777" w:rsidTr="00DB60D4">
        <w:trPr>
          <w:trHeight w:val="337"/>
        </w:trPr>
        <w:tc>
          <w:tcPr>
            <w:tcW w:w="483" w:type="dxa"/>
          </w:tcPr>
          <w:p w14:paraId="4D0F8D0D" w14:textId="77777777" w:rsidR="00DB60D4" w:rsidRPr="00D95DEE" w:rsidRDefault="00DB60D4" w:rsidP="00D95DEE">
            <w:pPr>
              <w:pStyle w:val="TableParagraph"/>
              <w:ind w:left="1" w:right="1"/>
              <w:rPr>
                <w:spacing w:val="-5"/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14:paraId="68A3154B" w14:textId="77777777" w:rsidR="00DB60D4" w:rsidRPr="00D95DEE" w:rsidRDefault="00DB60D4" w:rsidP="00D95DEE">
            <w:pPr>
              <w:pStyle w:val="TableParagraph"/>
              <w:ind w:left="6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5374DBD3" w14:textId="77777777" w:rsidR="00DB60D4" w:rsidRPr="00D95DEE" w:rsidRDefault="00DB60D4" w:rsidP="00D95DEE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14:paraId="452217FA" w14:textId="77777777" w:rsidR="00DB60D4" w:rsidRPr="00D95DEE" w:rsidRDefault="00DB60D4" w:rsidP="00D95DEE">
            <w:pPr>
              <w:pStyle w:val="TableParagraph"/>
              <w:ind w:left="74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EA1FE" w14:textId="77777777" w:rsidR="00DB60D4" w:rsidRPr="00D95DEE" w:rsidRDefault="00DB60D4" w:rsidP="00D95DEE">
            <w:pPr>
              <w:pStyle w:val="TableParagraph"/>
              <w:ind w:left="7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9974C1" w14:textId="77777777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020BDAC" w14:textId="77777777" w:rsidR="00DB60D4" w:rsidRDefault="00DB60D4" w:rsidP="00D95DEE">
            <w:pPr>
              <w:pStyle w:val="TableParagraph"/>
              <w:ind w:left="8"/>
              <w:rPr>
                <w:sz w:val="14"/>
              </w:rPr>
            </w:pPr>
          </w:p>
        </w:tc>
        <w:tc>
          <w:tcPr>
            <w:tcW w:w="1560" w:type="dxa"/>
          </w:tcPr>
          <w:p w14:paraId="731933BE" w14:textId="77777777" w:rsidR="00DB60D4" w:rsidRDefault="00DB60D4" w:rsidP="00D95DEE">
            <w:pPr>
              <w:pStyle w:val="TableParagraph"/>
              <w:ind w:left="3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14:paraId="28E2EC12" w14:textId="77777777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48745AF" w14:textId="77777777" w:rsidR="00DB60D4" w:rsidRDefault="00DB60D4" w:rsidP="00D95DEE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14:paraId="18AA9C89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992" w:type="dxa"/>
          </w:tcPr>
          <w:p w14:paraId="74890790" w14:textId="0814952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</w:tr>
      <w:tr w:rsidR="00DB60D4" w14:paraId="63F43BF8" w14:textId="77777777" w:rsidTr="00DB60D4">
        <w:trPr>
          <w:trHeight w:val="337"/>
        </w:trPr>
        <w:tc>
          <w:tcPr>
            <w:tcW w:w="6496" w:type="dxa"/>
            <w:gridSpan w:val="6"/>
          </w:tcPr>
          <w:p w14:paraId="6430C300" w14:textId="3D5B24AE" w:rsidR="00DB60D4" w:rsidRPr="00D95DEE" w:rsidRDefault="00DB60D4" w:rsidP="001D4431">
            <w:pPr>
              <w:pStyle w:val="TableParagraph"/>
              <w:ind w:left="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 (wszystkie)</w:t>
            </w:r>
          </w:p>
        </w:tc>
        <w:tc>
          <w:tcPr>
            <w:tcW w:w="1418" w:type="dxa"/>
            <w:vAlign w:val="center"/>
          </w:tcPr>
          <w:p w14:paraId="3DB5B316" w14:textId="77777777" w:rsidR="00DB60D4" w:rsidRPr="00D95DEE" w:rsidRDefault="00DB60D4" w:rsidP="00D95DEE">
            <w:pPr>
              <w:pStyle w:val="TableParagraph"/>
              <w:ind w:left="7"/>
              <w:jc w:val="right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CB48966" w14:textId="4A9368D6" w:rsidR="00DB60D4" w:rsidRPr="001D4431" w:rsidRDefault="00DB60D4" w:rsidP="00D95DEE">
            <w:pPr>
              <w:pStyle w:val="TableParagraph"/>
              <w:ind w:left="3"/>
              <w:rPr>
                <w:sz w:val="18"/>
                <w:szCs w:val="18"/>
              </w:rPr>
            </w:pPr>
            <w:r w:rsidRPr="001D4431">
              <w:rPr>
                <w:sz w:val="18"/>
                <w:szCs w:val="18"/>
              </w:rPr>
              <w:t xml:space="preserve">Razem </w:t>
            </w:r>
            <w:r>
              <w:rPr>
                <w:sz w:val="18"/>
                <w:szCs w:val="18"/>
              </w:rPr>
              <w:t>(</w:t>
            </w:r>
            <w:r w:rsidRPr="001D4431">
              <w:rPr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5080DF5" w14:textId="77777777" w:rsidR="00DB60D4" w:rsidRPr="00D95DEE" w:rsidRDefault="00DB60D4" w:rsidP="00D95DEE">
            <w:pPr>
              <w:pStyle w:val="TableParagraph"/>
              <w:ind w:left="8"/>
              <w:jc w:val="right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</w:tcPr>
          <w:p w14:paraId="2043FCEF" w14:textId="77777777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  <w:tc>
          <w:tcPr>
            <w:tcW w:w="1705" w:type="dxa"/>
            <w:gridSpan w:val="2"/>
          </w:tcPr>
          <w:p w14:paraId="1FD5B101" w14:textId="6444036B" w:rsidR="00DB60D4" w:rsidRDefault="00DB60D4" w:rsidP="00D95DEE">
            <w:pPr>
              <w:pStyle w:val="TableParagraph"/>
              <w:ind w:left="13" w:right="3"/>
              <w:rPr>
                <w:spacing w:val="-2"/>
                <w:sz w:val="14"/>
              </w:rPr>
            </w:pPr>
          </w:p>
        </w:tc>
      </w:tr>
    </w:tbl>
    <w:p w14:paraId="16667625" w14:textId="14EF144B" w:rsidR="00EC63DD" w:rsidRDefault="00EC63DD" w:rsidP="00EC63DD">
      <w:pPr>
        <w:ind w:firstLine="720"/>
        <w:rPr>
          <w:sz w:val="16"/>
          <w:szCs w:val="16"/>
        </w:rPr>
      </w:pPr>
    </w:p>
    <w:p w14:paraId="7C80A08B" w14:textId="77777777" w:rsidR="00672943" w:rsidRDefault="00672943" w:rsidP="00EC63DD">
      <w:pPr>
        <w:ind w:firstLine="720"/>
        <w:rPr>
          <w:sz w:val="16"/>
          <w:szCs w:val="16"/>
        </w:rPr>
      </w:pPr>
    </w:p>
    <w:p w14:paraId="14129CAD" w14:textId="77777777" w:rsidR="00672943" w:rsidRDefault="00672943" w:rsidP="00EC63DD">
      <w:pPr>
        <w:ind w:firstLine="720"/>
        <w:rPr>
          <w:sz w:val="16"/>
          <w:szCs w:val="16"/>
        </w:rPr>
      </w:pPr>
    </w:p>
    <w:p w14:paraId="17A9DDD4" w14:textId="77777777" w:rsidR="00672943" w:rsidRDefault="00672943" w:rsidP="00EC63DD">
      <w:pPr>
        <w:ind w:firstLine="720"/>
        <w:rPr>
          <w:sz w:val="16"/>
          <w:szCs w:val="16"/>
        </w:rPr>
      </w:pPr>
    </w:p>
    <w:p w14:paraId="738D9138" w14:textId="77777777" w:rsidR="00672943" w:rsidRDefault="00672943" w:rsidP="00EC63DD">
      <w:pPr>
        <w:ind w:firstLine="720"/>
        <w:rPr>
          <w:sz w:val="16"/>
          <w:szCs w:val="16"/>
        </w:rPr>
      </w:pPr>
    </w:p>
    <w:p w14:paraId="09D691EC" w14:textId="77777777" w:rsidR="00672943" w:rsidRDefault="00672943" w:rsidP="00EC63DD">
      <w:pPr>
        <w:ind w:firstLine="720"/>
        <w:rPr>
          <w:sz w:val="16"/>
          <w:szCs w:val="16"/>
        </w:rPr>
      </w:pPr>
    </w:p>
    <w:p w14:paraId="71AF771A" w14:textId="77777777" w:rsidR="00672943" w:rsidRDefault="00672943" w:rsidP="00EC63DD">
      <w:pPr>
        <w:ind w:firstLine="720"/>
        <w:rPr>
          <w:sz w:val="16"/>
          <w:szCs w:val="16"/>
        </w:rPr>
      </w:pPr>
    </w:p>
    <w:p w14:paraId="7C8A2EEF" w14:textId="3D60E6D7" w:rsidR="00EC63DD" w:rsidRDefault="00EC63DD" w:rsidP="00EC63DD">
      <w:pPr>
        <w:spacing w:line="273" w:lineRule="auto"/>
        <w:rPr>
          <w:sz w:val="18"/>
          <w:szCs w:val="18"/>
        </w:rPr>
      </w:pP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</w:r>
      <w:r w:rsidRPr="00EC63DD">
        <w:rPr>
          <w:sz w:val="18"/>
          <w:szCs w:val="18"/>
        </w:rPr>
        <w:tab/>
        <w:t>Przewodniczący R</w:t>
      </w:r>
      <w:r w:rsidR="001D4431">
        <w:rPr>
          <w:sz w:val="18"/>
          <w:szCs w:val="18"/>
        </w:rPr>
        <w:t>ady</w:t>
      </w:r>
    </w:p>
    <w:p w14:paraId="3EB7B3A7" w14:textId="77777777" w:rsidR="001D4431" w:rsidRDefault="001D4431" w:rsidP="00EC63DD">
      <w:pPr>
        <w:spacing w:line="273" w:lineRule="auto"/>
        <w:rPr>
          <w:sz w:val="18"/>
          <w:szCs w:val="18"/>
        </w:rPr>
      </w:pPr>
    </w:p>
    <w:p w14:paraId="57AC28F2" w14:textId="50AA1117" w:rsidR="001D4431" w:rsidRDefault="001D4431" w:rsidP="00EC63DD">
      <w:pPr>
        <w:spacing w:line="273" w:lineRule="auto"/>
        <w:sectPr w:rsidR="001D44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520" w:right="260" w:bottom="280" w:left="260" w:header="708" w:footer="708" w:gutter="0"/>
          <w:cols w:space="708"/>
        </w:sectPr>
      </w:pPr>
    </w:p>
    <w:p w14:paraId="79553FB2" w14:textId="13C73D0C" w:rsidR="00A86CC9" w:rsidRDefault="00A86CC9" w:rsidP="001D4431">
      <w:pPr>
        <w:ind w:right="42"/>
        <w:rPr>
          <w:sz w:val="16"/>
        </w:rPr>
      </w:pPr>
    </w:p>
    <w:sectPr w:rsidR="00A86CC9">
      <w:type w:val="continuous"/>
      <w:pgSz w:w="16840" w:h="11910" w:orient="landscape"/>
      <w:pgMar w:top="520" w:right="260" w:bottom="280" w:left="260" w:header="708" w:footer="708" w:gutter="0"/>
      <w:cols w:num="2" w:space="708" w:equalWidth="0">
        <w:col w:w="2211" w:space="10590"/>
        <w:col w:w="35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C54E" w14:textId="77777777" w:rsidR="000C7B8C" w:rsidRDefault="000C7B8C" w:rsidP="00E1284D">
      <w:r>
        <w:separator/>
      </w:r>
    </w:p>
  </w:endnote>
  <w:endnote w:type="continuationSeparator" w:id="0">
    <w:p w14:paraId="429B2631" w14:textId="77777777" w:rsidR="000C7B8C" w:rsidRDefault="000C7B8C" w:rsidP="00E1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E966" w14:textId="77777777" w:rsidR="001E653E" w:rsidRDefault="001E65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E2F8" w14:textId="252F3D72" w:rsidR="00B54300" w:rsidRDefault="00B543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3C5F928" wp14:editId="21921DFC">
          <wp:simplePos x="0" y="0"/>
          <wp:positionH relativeFrom="column">
            <wp:posOffset>1724158</wp:posOffset>
          </wp:positionH>
          <wp:positionV relativeFrom="paragraph">
            <wp:posOffset>3175</wp:posOffset>
          </wp:positionV>
          <wp:extent cx="5761355" cy="658495"/>
          <wp:effectExtent l="0" t="0" r="0" b="8255"/>
          <wp:wrapNone/>
          <wp:docPr id="1492237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F36954" w14:textId="0C549D9D" w:rsidR="00B54300" w:rsidRDefault="00B543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585D" w14:textId="77777777" w:rsidR="001E653E" w:rsidRDefault="001E6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4B48" w14:textId="77777777" w:rsidR="000C7B8C" w:rsidRDefault="000C7B8C" w:rsidP="00E1284D">
      <w:r>
        <w:separator/>
      </w:r>
    </w:p>
  </w:footnote>
  <w:footnote w:type="continuationSeparator" w:id="0">
    <w:p w14:paraId="248EDDCD" w14:textId="77777777" w:rsidR="000C7B8C" w:rsidRDefault="000C7B8C" w:rsidP="00E1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2B96" w14:textId="77777777" w:rsidR="001E653E" w:rsidRDefault="001E65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C983" w14:textId="743633AE" w:rsidR="000471FF" w:rsidRPr="000471FF" w:rsidRDefault="00B54300" w:rsidP="004B5998">
    <w:pPr>
      <w:pStyle w:val="Nagwek"/>
      <w:tabs>
        <w:tab w:val="left" w:pos="13519"/>
      </w:tabs>
      <w:ind w:left="10080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AF1A7AE" wp14:editId="5983224B">
          <wp:simplePos x="0" y="0"/>
          <wp:positionH relativeFrom="column">
            <wp:posOffset>1158733</wp:posOffset>
          </wp:positionH>
          <wp:positionV relativeFrom="paragraph">
            <wp:posOffset>-258511</wp:posOffset>
          </wp:positionV>
          <wp:extent cx="1429155" cy="484495"/>
          <wp:effectExtent l="0" t="0" r="0" b="0"/>
          <wp:wrapNone/>
          <wp:docPr id="14783186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253" cy="4902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284D" w:rsidRPr="000471FF">
      <w:rPr>
        <w:sz w:val="16"/>
        <w:szCs w:val="16"/>
      </w:rPr>
      <w:t xml:space="preserve">Załącznik nr </w:t>
    </w:r>
    <w:r w:rsidR="001E653E">
      <w:rPr>
        <w:sz w:val="16"/>
        <w:szCs w:val="16"/>
      </w:rPr>
      <w:t>7</w:t>
    </w:r>
    <w:r w:rsidR="00E1284D" w:rsidRPr="000471FF">
      <w:rPr>
        <w:sz w:val="16"/>
        <w:szCs w:val="16"/>
      </w:rPr>
      <w:t xml:space="preserve"> do Procedury </w:t>
    </w:r>
    <w:r w:rsidR="000471FF" w:rsidRPr="000471FF">
      <w:rPr>
        <w:sz w:val="16"/>
        <w:szCs w:val="16"/>
      </w:rPr>
      <w:t xml:space="preserve">oceny i wyboru operacji w ramach </w:t>
    </w:r>
  </w:p>
  <w:p w14:paraId="3AC83111" w14:textId="3D32D149" w:rsidR="00E1284D" w:rsidRPr="000471FF" w:rsidRDefault="000471FF" w:rsidP="00B54300">
    <w:pPr>
      <w:pStyle w:val="Nagwek"/>
      <w:tabs>
        <w:tab w:val="left" w:pos="13519"/>
      </w:tabs>
      <w:ind w:left="10080"/>
      <w:rPr>
        <w:sz w:val="16"/>
        <w:szCs w:val="16"/>
      </w:rPr>
    </w:pPr>
    <w:r w:rsidRPr="000471FF">
      <w:rPr>
        <w:sz w:val="16"/>
        <w:szCs w:val="16"/>
      </w:rPr>
      <w:t>wdrażania lokalnej strategii rozwoju na lata 2023 – 2027 finansowanej w ramach PS WPR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F37F" w14:textId="77777777" w:rsidR="001E653E" w:rsidRDefault="001E65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F32"/>
    <w:multiLevelType w:val="hybridMultilevel"/>
    <w:tmpl w:val="AC9202B2"/>
    <w:lvl w:ilvl="0" w:tplc="4D28803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780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CC9"/>
    <w:rsid w:val="00023715"/>
    <w:rsid w:val="00042C1B"/>
    <w:rsid w:val="000471FF"/>
    <w:rsid w:val="00082FE5"/>
    <w:rsid w:val="000A7E43"/>
    <w:rsid w:val="000C7B8C"/>
    <w:rsid w:val="001D4431"/>
    <w:rsid w:val="001E653E"/>
    <w:rsid w:val="00283C9A"/>
    <w:rsid w:val="003064F6"/>
    <w:rsid w:val="00360EC2"/>
    <w:rsid w:val="003B7F76"/>
    <w:rsid w:val="003E4213"/>
    <w:rsid w:val="004B5998"/>
    <w:rsid w:val="00574713"/>
    <w:rsid w:val="005B01B1"/>
    <w:rsid w:val="00672943"/>
    <w:rsid w:val="006763B9"/>
    <w:rsid w:val="006F11D2"/>
    <w:rsid w:val="006F59DA"/>
    <w:rsid w:val="00790173"/>
    <w:rsid w:val="008473E0"/>
    <w:rsid w:val="00923655"/>
    <w:rsid w:val="00A44CA7"/>
    <w:rsid w:val="00A74C85"/>
    <w:rsid w:val="00A86CC9"/>
    <w:rsid w:val="00B54300"/>
    <w:rsid w:val="00CB4ABC"/>
    <w:rsid w:val="00D028F2"/>
    <w:rsid w:val="00D80810"/>
    <w:rsid w:val="00D95DEE"/>
    <w:rsid w:val="00DB60D4"/>
    <w:rsid w:val="00E1284D"/>
    <w:rsid w:val="00EC63DD"/>
    <w:rsid w:val="00F47FB6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1A3A8"/>
  <w15:docId w15:val="{1A105A19-5C1B-4874-8F00-039D8D91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before="41"/>
      <w:ind w:right="102"/>
      <w:jc w:val="right"/>
    </w:pPr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3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E12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84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84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Maja Andruszko</cp:lastModifiedBy>
  <cp:revision>14</cp:revision>
  <dcterms:created xsi:type="dcterms:W3CDTF">2024-10-10T10:47:00Z</dcterms:created>
  <dcterms:modified xsi:type="dcterms:W3CDTF">2025-12-04T09:13:00Z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2019</vt:lpwstr>
  </property>
</Properties>
</file>